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B2B7C" w14:textId="77777777" w:rsidR="00C25B5B" w:rsidRPr="00560BBF" w:rsidRDefault="00247715" w:rsidP="00560BBF">
      <w:pPr>
        <w:ind w:left="720" w:hanging="720"/>
        <w:contextualSpacing/>
        <w:jc w:val="center"/>
        <w:rPr>
          <w:rFonts w:asciiTheme="majorHAnsi" w:hAnsiTheme="majorHAnsi"/>
          <w:b/>
        </w:rPr>
      </w:pPr>
      <w:r w:rsidRPr="00560BBF">
        <w:rPr>
          <w:rFonts w:asciiTheme="majorHAnsi" w:hAnsiTheme="majorHAnsi"/>
          <w:b/>
        </w:rPr>
        <w:t>Common Sections of a Style Guide</w:t>
      </w:r>
    </w:p>
    <w:p w14:paraId="1DD01275" w14:textId="77777777" w:rsidR="00247715" w:rsidRPr="00560BBF" w:rsidRDefault="00247715" w:rsidP="00560BBF">
      <w:pPr>
        <w:ind w:left="720" w:hanging="720"/>
        <w:contextualSpacing/>
        <w:rPr>
          <w:rFonts w:asciiTheme="majorHAnsi" w:hAnsiTheme="majorHAnsi"/>
        </w:rPr>
      </w:pPr>
    </w:p>
    <w:p w14:paraId="5260E73F" w14:textId="77777777" w:rsidR="00247715" w:rsidRPr="00560BBF" w:rsidRDefault="00247715" w:rsidP="00560BBF">
      <w:pPr>
        <w:ind w:left="720" w:hanging="720"/>
        <w:contextualSpacing/>
        <w:rPr>
          <w:rFonts w:asciiTheme="majorHAnsi" w:hAnsiTheme="majorHAnsi"/>
          <w:b/>
        </w:rPr>
      </w:pPr>
      <w:r w:rsidRPr="00560BBF">
        <w:rPr>
          <w:rFonts w:asciiTheme="majorHAnsi" w:hAnsiTheme="majorHAnsi"/>
          <w:b/>
        </w:rPr>
        <w:t>Relationship with your audience</w:t>
      </w:r>
    </w:p>
    <w:p w14:paraId="6A94466F" w14:textId="4DE8DCDB" w:rsidR="00560BBF" w:rsidRPr="00560BBF" w:rsidRDefault="00247715" w:rsidP="00560BBF">
      <w:pPr>
        <w:pStyle w:val="ListParagraph"/>
        <w:numPr>
          <w:ilvl w:val="0"/>
          <w:numId w:val="5"/>
        </w:numPr>
        <w:ind w:hanging="720"/>
        <w:rPr>
          <w:rFonts w:asciiTheme="majorHAnsi" w:hAnsiTheme="majorHAnsi"/>
        </w:rPr>
      </w:pPr>
      <w:r w:rsidRPr="00560BBF">
        <w:rPr>
          <w:rFonts w:asciiTheme="majorHAnsi" w:hAnsiTheme="majorHAnsi"/>
        </w:rPr>
        <w:t>Principles of visitor-centered writing</w:t>
      </w:r>
      <w:r w:rsidR="00B02F6B">
        <w:rPr>
          <w:rFonts w:asciiTheme="majorHAnsi" w:hAnsiTheme="majorHAnsi"/>
        </w:rPr>
        <w:t>;</w:t>
      </w:r>
      <w:r w:rsidR="00560BBF" w:rsidRPr="00560BBF">
        <w:rPr>
          <w:rFonts w:asciiTheme="majorHAnsi" w:hAnsiTheme="majorHAnsi"/>
        </w:rPr>
        <w:t xml:space="preserve"> </w:t>
      </w:r>
      <w:r w:rsidR="00560BBF" w:rsidRPr="00560BBF">
        <w:rPr>
          <w:rFonts w:asciiTheme="majorHAnsi" w:hAnsiTheme="majorHAnsi" w:cs="Times New Roman"/>
        </w:rPr>
        <w:t>w</w:t>
      </w:r>
      <w:r w:rsidR="00560BBF" w:rsidRPr="00560BBF">
        <w:rPr>
          <w:rFonts w:asciiTheme="majorHAnsi" w:hAnsiTheme="majorHAnsi" w:cs="Times New Roman"/>
        </w:rPr>
        <w:t>riting compelling and informative labels</w:t>
      </w:r>
    </w:p>
    <w:p w14:paraId="555EF567" w14:textId="77777777" w:rsidR="001418E0" w:rsidRPr="00560BBF" w:rsidRDefault="001418E0" w:rsidP="00560BBF">
      <w:pPr>
        <w:pStyle w:val="ListParagraph"/>
        <w:numPr>
          <w:ilvl w:val="0"/>
          <w:numId w:val="5"/>
        </w:numPr>
        <w:ind w:hanging="720"/>
        <w:rPr>
          <w:rFonts w:asciiTheme="majorHAnsi" w:hAnsiTheme="majorHAnsi"/>
        </w:rPr>
      </w:pPr>
      <w:r w:rsidRPr="00560BBF">
        <w:rPr>
          <w:rFonts w:asciiTheme="majorHAnsi" w:hAnsiTheme="majorHAnsi"/>
        </w:rPr>
        <w:t>Intellectual accessibility</w:t>
      </w:r>
    </w:p>
    <w:p w14:paraId="36F94B88" w14:textId="77777777" w:rsidR="00247715" w:rsidRPr="00560BBF" w:rsidRDefault="00247715" w:rsidP="00560BBF">
      <w:pPr>
        <w:pStyle w:val="ListParagraph"/>
        <w:numPr>
          <w:ilvl w:val="0"/>
          <w:numId w:val="5"/>
        </w:numPr>
        <w:ind w:hanging="720"/>
        <w:rPr>
          <w:rFonts w:asciiTheme="majorHAnsi" w:hAnsiTheme="majorHAnsi"/>
        </w:rPr>
      </w:pPr>
      <w:r w:rsidRPr="00560BBF">
        <w:rPr>
          <w:rFonts w:asciiTheme="majorHAnsi" w:hAnsiTheme="majorHAnsi"/>
        </w:rPr>
        <w:t>Voice</w:t>
      </w:r>
    </w:p>
    <w:p w14:paraId="14D37574" w14:textId="77777777" w:rsidR="00247715" w:rsidRPr="00560BBF" w:rsidRDefault="00247715" w:rsidP="00560BBF">
      <w:pPr>
        <w:pStyle w:val="ListParagraph"/>
        <w:numPr>
          <w:ilvl w:val="0"/>
          <w:numId w:val="5"/>
        </w:numPr>
        <w:ind w:hanging="720"/>
        <w:rPr>
          <w:rFonts w:asciiTheme="majorHAnsi" w:hAnsiTheme="majorHAnsi"/>
        </w:rPr>
      </w:pPr>
      <w:r w:rsidRPr="00560BBF">
        <w:rPr>
          <w:rFonts w:asciiTheme="majorHAnsi" w:hAnsiTheme="majorHAnsi"/>
        </w:rPr>
        <w:t>Tone</w:t>
      </w:r>
    </w:p>
    <w:p w14:paraId="0F4D9CD7" w14:textId="77777777" w:rsidR="001418E0" w:rsidRPr="00560BBF" w:rsidRDefault="001418E0" w:rsidP="00560BBF">
      <w:pPr>
        <w:ind w:left="720" w:hanging="720"/>
        <w:contextualSpacing/>
        <w:rPr>
          <w:rFonts w:asciiTheme="majorHAnsi" w:hAnsiTheme="majorHAnsi"/>
        </w:rPr>
      </w:pPr>
    </w:p>
    <w:p w14:paraId="2F869256" w14:textId="77777777" w:rsidR="001418E0" w:rsidRPr="00560BBF" w:rsidRDefault="001418E0" w:rsidP="00560BBF">
      <w:pPr>
        <w:ind w:left="720" w:hanging="720"/>
        <w:contextualSpacing/>
        <w:rPr>
          <w:rFonts w:asciiTheme="majorHAnsi" w:hAnsiTheme="majorHAnsi"/>
          <w:b/>
        </w:rPr>
      </w:pPr>
      <w:r w:rsidRPr="00560BBF">
        <w:rPr>
          <w:rFonts w:asciiTheme="majorHAnsi" w:hAnsiTheme="majorHAnsi"/>
          <w:b/>
        </w:rPr>
        <w:t>Standards for legibility and physical/visual accessibility</w:t>
      </w:r>
    </w:p>
    <w:p w14:paraId="58A8C9DA" w14:textId="77777777" w:rsidR="001418E0" w:rsidRPr="00560BBF" w:rsidRDefault="001418E0" w:rsidP="00560BBF">
      <w:pPr>
        <w:ind w:left="720" w:hanging="720"/>
        <w:contextualSpacing/>
        <w:rPr>
          <w:rFonts w:asciiTheme="majorHAnsi" w:hAnsiTheme="majorHAnsi"/>
        </w:rPr>
      </w:pPr>
      <w:r w:rsidRPr="00560BBF">
        <w:rPr>
          <w:rFonts w:asciiTheme="majorHAnsi" w:hAnsiTheme="majorHAnsi"/>
        </w:rPr>
        <w:tab/>
      </w:r>
    </w:p>
    <w:p w14:paraId="5E549D84" w14:textId="77777777" w:rsidR="001418E0" w:rsidRPr="00560BBF" w:rsidRDefault="001418E0" w:rsidP="00560BBF">
      <w:pPr>
        <w:ind w:left="720" w:hanging="720"/>
        <w:contextualSpacing/>
        <w:rPr>
          <w:rFonts w:asciiTheme="majorHAnsi" w:hAnsiTheme="majorHAnsi"/>
          <w:b/>
        </w:rPr>
      </w:pPr>
      <w:r w:rsidRPr="00560BBF">
        <w:rPr>
          <w:rFonts w:asciiTheme="majorHAnsi" w:hAnsiTheme="majorHAnsi"/>
          <w:b/>
        </w:rPr>
        <w:t>Development process (roles and responsibilities)</w:t>
      </w:r>
    </w:p>
    <w:p w14:paraId="6F2BAB50" w14:textId="77777777" w:rsidR="001418E0" w:rsidRPr="00560BBF" w:rsidRDefault="001418E0" w:rsidP="00560BBF">
      <w:pPr>
        <w:ind w:left="720" w:hanging="720"/>
        <w:contextualSpacing/>
        <w:rPr>
          <w:rFonts w:asciiTheme="majorHAnsi" w:hAnsiTheme="majorHAnsi"/>
        </w:rPr>
      </w:pPr>
    </w:p>
    <w:p w14:paraId="79581E82" w14:textId="77777777" w:rsidR="001418E0" w:rsidRDefault="001418E0" w:rsidP="00560BBF">
      <w:pPr>
        <w:ind w:left="720" w:hanging="720"/>
        <w:contextualSpacing/>
        <w:rPr>
          <w:rFonts w:asciiTheme="majorHAnsi" w:hAnsiTheme="majorHAnsi"/>
          <w:b/>
        </w:rPr>
      </w:pPr>
      <w:r w:rsidRPr="00560BBF">
        <w:rPr>
          <w:rFonts w:asciiTheme="majorHAnsi" w:hAnsiTheme="majorHAnsi"/>
          <w:b/>
        </w:rPr>
        <w:t>Grammar, style, and usage</w:t>
      </w:r>
    </w:p>
    <w:p w14:paraId="44976A92" w14:textId="77777777" w:rsidR="00560BBF" w:rsidRPr="00560BBF" w:rsidRDefault="00560BBF" w:rsidP="00560BBF">
      <w:pPr>
        <w:ind w:left="720" w:hanging="720"/>
        <w:contextualSpacing/>
        <w:rPr>
          <w:rFonts w:asciiTheme="majorHAnsi" w:hAnsiTheme="majorHAnsi"/>
        </w:rPr>
      </w:pPr>
      <w:proofErr w:type="gramStart"/>
      <w:r w:rsidRPr="00560BBF">
        <w:rPr>
          <w:rFonts w:asciiTheme="majorHAnsi" w:hAnsiTheme="majorHAnsi"/>
        </w:rPr>
        <w:t>e</w:t>
      </w:r>
      <w:proofErr w:type="gramEnd"/>
      <w:r w:rsidRPr="00560BBF">
        <w:rPr>
          <w:rFonts w:asciiTheme="majorHAnsi" w:hAnsiTheme="majorHAnsi"/>
        </w:rPr>
        <w:t>.g.</w:t>
      </w:r>
    </w:p>
    <w:p w14:paraId="7FE03AED" w14:textId="77777777" w:rsidR="001418E0" w:rsidRPr="00560BBF" w:rsidRDefault="001418E0" w:rsidP="00560BB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560BBF">
        <w:rPr>
          <w:rFonts w:asciiTheme="majorHAnsi" w:hAnsiTheme="majorHAnsi" w:cs="Calibri"/>
        </w:rPr>
        <w:t>Capitalization</w:t>
      </w:r>
    </w:p>
    <w:p w14:paraId="584198C5" w14:textId="77777777" w:rsidR="001418E0" w:rsidRPr="00560BBF" w:rsidRDefault="001418E0" w:rsidP="00560BB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560BBF">
        <w:rPr>
          <w:rFonts w:asciiTheme="majorHAnsi" w:hAnsiTheme="majorHAnsi" w:cs="Calibri"/>
        </w:rPr>
        <w:t>Punctuation</w:t>
      </w:r>
    </w:p>
    <w:p w14:paraId="678EB560" w14:textId="77777777" w:rsidR="001418E0" w:rsidRPr="00560BBF" w:rsidRDefault="001418E0" w:rsidP="00560BB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560BBF">
        <w:rPr>
          <w:rFonts w:asciiTheme="majorHAnsi" w:hAnsiTheme="majorHAnsi" w:cs="Calibri"/>
        </w:rPr>
        <w:t>Specialized rules and problematic terms</w:t>
      </w:r>
    </w:p>
    <w:p w14:paraId="68D10EB8" w14:textId="77777777" w:rsidR="00560BBF" w:rsidRPr="00B02F6B" w:rsidRDefault="001418E0" w:rsidP="00B02F6B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B02F6B">
        <w:rPr>
          <w:rFonts w:asciiTheme="majorHAnsi" w:hAnsiTheme="majorHAnsi"/>
        </w:rPr>
        <w:t xml:space="preserve">Dates and </w:t>
      </w:r>
      <w:r w:rsidR="00560BBF" w:rsidRPr="00B02F6B">
        <w:rPr>
          <w:rFonts w:asciiTheme="majorHAnsi" w:hAnsiTheme="majorHAnsi"/>
        </w:rPr>
        <w:t>d</w:t>
      </w:r>
      <w:r w:rsidRPr="00B02F6B">
        <w:rPr>
          <w:rFonts w:asciiTheme="majorHAnsi" w:hAnsiTheme="majorHAnsi"/>
        </w:rPr>
        <w:t xml:space="preserve">ating </w:t>
      </w:r>
    </w:p>
    <w:p w14:paraId="372EA9CC" w14:textId="77777777" w:rsidR="00560BBF" w:rsidRPr="00B02F6B" w:rsidRDefault="001418E0" w:rsidP="00B02F6B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B02F6B">
        <w:rPr>
          <w:rFonts w:asciiTheme="majorHAnsi" w:hAnsiTheme="majorHAnsi"/>
        </w:rPr>
        <w:t>Pronunciation guides</w:t>
      </w:r>
    </w:p>
    <w:p w14:paraId="64070ADC" w14:textId="77777777" w:rsidR="00560BBF" w:rsidRDefault="00560BBF" w:rsidP="00B02F6B">
      <w:pPr>
        <w:contextualSpacing/>
        <w:rPr>
          <w:rFonts w:asciiTheme="majorHAnsi" w:hAnsiTheme="majorHAnsi" w:cs="Times New Roman"/>
        </w:rPr>
      </w:pPr>
    </w:p>
    <w:p w14:paraId="7D388F2E" w14:textId="77777777" w:rsidR="001418E0" w:rsidRPr="00560BBF" w:rsidRDefault="001418E0" w:rsidP="00560BBF">
      <w:pPr>
        <w:ind w:left="720" w:hanging="720"/>
        <w:contextualSpacing/>
        <w:rPr>
          <w:rFonts w:asciiTheme="majorHAnsi" w:hAnsiTheme="majorHAnsi" w:cs="Times New Roman"/>
          <w:b/>
        </w:rPr>
      </w:pPr>
      <w:r w:rsidRPr="00560BBF">
        <w:rPr>
          <w:rFonts w:asciiTheme="majorHAnsi" w:hAnsiTheme="majorHAnsi" w:cs="Times New Roman"/>
          <w:b/>
        </w:rPr>
        <w:t>Content and format of label types particular to your museum</w:t>
      </w:r>
    </w:p>
    <w:p w14:paraId="7DD9E22D" w14:textId="77777777" w:rsidR="001418E0" w:rsidRPr="00560BBF" w:rsidRDefault="00560BBF" w:rsidP="00560BBF">
      <w:pPr>
        <w:ind w:left="720" w:hanging="720"/>
        <w:contextualSpacing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e</w:t>
      </w:r>
      <w:proofErr w:type="gramEnd"/>
      <w:r>
        <w:rPr>
          <w:rFonts w:asciiTheme="majorHAnsi" w:hAnsiTheme="majorHAnsi" w:cs="Times New Roman"/>
        </w:rPr>
        <w:t>.g.</w:t>
      </w:r>
    </w:p>
    <w:p w14:paraId="2AC6CBF7" w14:textId="77777777" w:rsidR="001418E0" w:rsidRPr="00560BBF" w:rsidRDefault="001418E0" w:rsidP="00560BBF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560BBF">
        <w:rPr>
          <w:rFonts w:asciiTheme="majorHAnsi" w:hAnsiTheme="majorHAnsi" w:cs="Calibri"/>
        </w:rPr>
        <w:t>Introductory panels</w:t>
      </w:r>
    </w:p>
    <w:p w14:paraId="278B80B3" w14:textId="77777777" w:rsidR="001418E0" w:rsidRPr="00560BBF" w:rsidRDefault="001418E0" w:rsidP="00560BBF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560BBF">
        <w:rPr>
          <w:rFonts w:asciiTheme="majorHAnsi" w:hAnsiTheme="majorHAnsi" w:cs="Calibri"/>
        </w:rPr>
        <w:t>Section intros</w:t>
      </w:r>
    </w:p>
    <w:p w14:paraId="2DD50ED2" w14:textId="77777777" w:rsidR="001418E0" w:rsidRPr="00560BBF" w:rsidRDefault="001418E0" w:rsidP="00560BBF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560BBF">
        <w:rPr>
          <w:rFonts w:asciiTheme="majorHAnsi" w:hAnsiTheme="majorHAnsi" w:cs="Calibri"/>
        </w:rPr>
        <w:t>Section title</w:t>
      </w:r>
    </w:p>
    <w:p w14:paraId="61A6662E" w14:textId="77777777" w:rsidR="001418E0" w:rsidRPr="00560BBF" w:rsidRDefault="001418E0" w:rsidP="00560BBF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560BBF">
        <w:rPr>
          <w:rFonts w:asciiTheme="majorHAnsi" w:hAnsiTheme="majorHAnsi" w:cs="Calibri"/>
        </w:rPr>
        <w:t>Mindset</w:t>
      </w:r>
    </w:p>
    <w:p w14:paraId="47AACF06" w14:textId="77777777" w:rsidR="001418E0" w:rsidRPr="00560BBF" w:rsidRDefault="001418E0" w:rsidP="00560BBF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560BBF">
        <w:rPr>
          <w:rFonts w:asciiTheme="majorHAnsi" w:hAnsiTheme="majorHAnsi" w:cs="Calibri"/>
        </w:rPr>
        <w:t>Focus panels</w:t>
      </w:r>
    </w:p>
    <w:p w14:paraId="7ED4EAA0" w14:textId="77777777" w:rsidR="001418E0" w:rsidRDefault="001418E0" w:rsidP="00560BBF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560BBF">
        <w:rPr>
          <w:rFonts w:asciiTheme="majorHAnsi" w:hAnsiTheme="majorHAnsi" w:cs="Calibri"/>
        </w:rPr>
        <w:t>IDs</w:t>
      </w:r>
    </w:p>
    <w:p w14:paraId="49F83107" w14:textId="517DB149" w:rsidR="008562F3" w:rsidRPr="00560BBF" w:rsidRDefault="008562F3" w:rsidP="00560BBF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Tombstones</w:t>
      </w:r>
      <w:bookmarkStart w:id="0" w:name="_GoBack"/>
      <w:bookmarkEnd w:id="0"/>
    </w:p>
    <w:p w14:paraId="4939E6F9" w14:textId="77777777" w:rsidR="001418E0" w:rsidRPr="00560BBF" w:rsidRDefault="001418E0" w:rsidP="00560BBF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560BBF">
        <w:rPr>
          <w:rFonts w:asciiTheme="majorHAnsi" w:hAnsiTheme="majorHAnsi" w:cs="Calibri"/>
        </w:rPr>
        <w:t>Activity prompts</w:t>
      </w:r>
    </w:p>
    <w:p w14:paraId="4D5EB932" w14:textId="77777777" w:rsidR="001418E0" w:rsidRPr="00560BBF" w:rsidRDefault="001418E0" w:rsidP="00560BBF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560BBF">
        <w:rPr>
          <w:rFonts w:asciiTheme="majorHAnsi" w:hAnsiTheme="majorHAnsi" w:cs="Calibri"/>
        </w:rPr>
        <w:t>Family label</w:t>
      </w:r>
    </w:p>
    <w:p w14:paraId="45F38BBB" w14:textId="77777777" w:rsidR="001418E0" w:rsidRPr="00560BBF" w:rsidRDefault="001418E0" w:rsidP="00560BBF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560BBF">
        <w:rPr>
          <w:rFonts w:asciiTheme="majorHAnsi" w:hAnsiTheme="majorHAnsi" w:cs="Calibri"/>
        </w:rPr>
        <w:t>Quotes/questions/headlines</w:t>
      </w:r>
    </w:p>
    <w:p w14:paraId="2B44533C" w14:textId="77777777" w:rsidR="001418E0" w:rsidRPr="00560BBF" w:rsidRDefault="001418E0" w:rsidP="00560BBF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560BBF">
        <w:rPr>
          <w:rFonts w:asciiTheme="majorHAnsi" w:hAnsiTheme="majorHAnsi" w:cs="Calibri"/>
        </w:rPr>
        <w:t>Story panels</w:t>
      </w:r>
    </w:p>
    <w:p w14:paraId="7739F784" w14:textId="77777777" w:rsidR="001418E0" w:rsidRPr="00560BBF" w:rsidRDefault="001418E0" w:rsidP="00560BBF">
      <w:pPr>
        <w:ind w:left="720" w:hanging="720"/>
        <w:contextualSpacing/>
        <w:rPr>
          <w:rFonts w:asciiTheme="majorHAnsi" w:hAnsiTheme="majorHAnsi"/>
        </w:rPr>
      </w:pPr>
    </w:p>
    <w:p w14:paraId="05D9712D" w14:textId="77777777" w:rsidR="00560BBF" w:rsidRPr="00560BBF" w:rsidRDefault="00560BBF" w:rsidP="00560BBF">
      <w:pPr>
        <w:ind w:left="720" w:hanging="720"/>
        <w:contextualSpacing/>
        <w:rPr>
          <w:rFonts w:asciiTheme="majorHAnsi" w:hAnsiTheme="majorHAnsi"/>
          <w:b/>
        </w:rPr>
      </w:pPr>
      <w:r w:rsidRPr="00560BBF">
        <w:rPr>
          <w:rFonts w:asciiTheme="majorHAnsi" w:hAnsiTheme="majorHAnsi"/>
          <w:b/>
        </w:rPr>
        <w:t>References/Resources/Bibliography</w:t>
      </w:r>
    </w:p>
    <w:p w14:paraId="01D78652" w14:textId="77777777" w:rsidR="00247715" w:rsidRPr="00560BBF" w:rsidRDefault="00247715" w:rsidP="00560BBF">
      <w:pPr>
        <w:ind w:left="720" w:hanging="720"/>
        <w:contextualSpacing/>
        <w:rPr>
          <w:rFonts w:asciiTheme="majorHAnsi" w:hAnsiTheme="majorHAnsi"/>
        </w:rPr>
      </w:pPr>
    </w:p>
    <w:p w14:paraId="4448A964" w14:textId="77777777" w:rsidR="001418E0" w:rsidRPr="00560BBF" w:rsidRDefault="001418E0" w:rsidP="00560BBF">
      <w:pPr>
        <w:ind w:left="720" w:hanging="720"/>
        <w:contextualSpacing/>
        <w:rPr>
          <w:rFonts w:asciiTheme="majorHAnsi" w:hAnsiTheme="majorHAnsi"/>
        </w:rPr>
      </w:pPr>
    </w:p>
    <w:p w14:paraId="3297449D" w14:textId="77777777" w:rsidR="00247715" w:rsidRPr="00560BBF" w:rsidRDefault="00247715" w:rsidP="00560BBF">
      <w:pPr>
        <w:ind w:left="720" w:hanging="720"/>
        <w:contextualSpacing/>
        <w:rPr>
          <w:rFonts w:asciiTheme="majorHAnsi" w:hAnsiTheme="majorHAnsi"/>
          <w:vertAlign w:val="subscript"/>
        </w:rPr>
      </w:pPr>
    </w:p>
    <w:p w14:paraId="702FF900" w14:textId="77777777" w:rsidR="00247715" w:rsidRPr="00560BBF" w:rsidRDefault="00247715" w:rsidP="00560BBF">
      <w:pPr>
        <w:ind w:left="720" w:hanging="720"/>
        <w:contextualSpacing/>
        <w:rPr>
          <w:rFonts w:asciiTheme="majorHAnsi" w:hAnsiTheme="majorHAnsi"/>
        </w:rPr>
      </w:pPr>
    </w:p>
    <w:sectPr w:rsidR="00247715" w:rsidRPr="00560BBF" w:rsidSect="00D817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1A547B"/>
    <w:multiLevelType w:val="hybridMultilevel"/>
    <w:tmpl w:val="8F7A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B55FA"/>
    <w:multiLevelType w:val="hybridMultilevel"/>
    <w:tmpl w:val="7BD4F3BC"/>
    <w:lvl w:ilvl="0" w:tplc="BA5E4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23B3F"/>
    <w:multiLevelType w:val="hybridMultilevel"/>
    <w:tmpl w:val="5A783E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5F1443"/>
    <w:multiLevelType w:val="hybridMultilevel"/>
    <w:tmpl w:val="E70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6685A"/>
    <w:multiLevelType w:val="hybridMultilevel"/>
    <w:tmpl w:val="3548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76B4F"/>
    <w:multiLevelType w:val="hybridMultilevel"/>
    <w:tmpl w:val="F310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5"/>
    <w:rsid w:val="001418E0"/>
    <w:rsid w:val="00247715"/>
    <w:rsid w:val="00560BBF"/>
    <w:rsid w:val="008562F3"/>
    <w:rsid w:val="00B02F6B"/>
    <w:rsid w:val="00C25B5B"/>
    <w:rsid w:val="00D8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C7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561</Characters>
  <Application>Microsoft Macintosh Word</Application>
  <DocSecurity>0</DocSecurity>
  <Lines>16</Lines>
  <Paragraphs>7</Paragraphs>
  <ScaleCrop>false</ScaleCrop>
  <Company>Personal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Timberlake</dc:creator>
  <cp:keywords/>
  <dc:description/>
  <cp:lastModifiedBy>S Timberlake</cp:lastModifiedBy>
  <cp:revision>4</cp:revision>
  <dcterms:created xsi:type="dcterms:W3CDTF">2015-04-26T17:05:00Z</dcterms:created>
  <dcterms:modified xsi:type="dcterms:W3CDTF">2015-04-26T17:35:00Z</dcterms:modified>
</cp:coreProperties>
</file>